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5ACB2" w14:textId="77777777" w:rsidR="008F0C12" w:rsidRDefault="00000000">
      <w:r>
        <w:t>Наслов Предлога Пројекта: ___________________________</w:t>
      </w:r>
    </w:p>
    <w:p w14:paraId="79EF05F2" w14:textId="77777777" w:rsidR="008F0C12" w:rsidRDefault="00000000">
      <w:r>
        <w:t>Акроним пројекта (исти као у Предлогу Пројекта на енглеском језику): ___________________________</w:t>
      </w:r>
    </w:p>
    <w:p w14:paraId="61C41A96" w14:textId="77777777" w:rsidR="008F0C12" w:rsidRDefault="00000000">
      <w:r>
        <w:t>Акредитована научноистраживачка организација (НИО) у којој je/ће бити запослен Руководилац Пројекта, односно члан пројектног тима током реализације Пројекта (назив и адреса): ___________________________</w:t>
      </w:r>
    </w:p>
    <w:p w14:paraId="3B3CC821" w14:textId="77777777" w:rsidR="008F0C12" w:rsidRDefault="00000000">
      <w:r>
        <w:t>Акроним НИО (исти као у Предлогу Пројекта): _________________________________________________</w:t>
      </w:r>
    </w:p>
    <w:p w14:paraId="25D67973" w14:textId="77777777" w:rsidR="008F0C12" w:rsidRDefault="008F0C12"/>
    <w:p w14:paraId="2FFDF3FD" w14:textId="77777777" w:rsidR="008F0C12" w:rsidRDefault="008F0C12"/>
    <w:p w14:paraId="3C860821" w14:textId="77777777" w:rsidR="008F0C12" w:rsidRDefault="00000000">
      <w:r>
        <w:t>ФОНДУ ЗА НАУКУ РЕПУБЛИКЕ СРБИЈЕ</w:t>
      </w:r>
    </w:p>
    <w:p w14:paraId="7CF29DF2" w14:textId="77777777" w:rsidR="008F0C12" w:rsidRDefault="008F0C12"/>
    <w:p w14:paraId="02A24374" w14:textId="77777777" w:rsidR="008F0C12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ИЗЈАВА НАУЧНОИСТРАЖИВАЧКЕ ОРГАНИЗАЦИЈЕ</w:t>
      </w:r>
      <w:r>
        <w:rPr>
          <w:sz w:val="32"/>
          <w:szCs w:val="32"/>
          <w:vertAlign w:val="superscript"/>
        </w:rPr>
        <w:footnoteReference w:id="1"/>
      </w:r>
    </w:p>
    <w:p w14:paraId="26027A68" w14:textId="77777777" w:rsidR="008F0C12" w:rsidRDefault="008F0C12"/>
    <w:p w14:paraId="481EA347" w14:textId="77777777" w:rsidR="008F0C12" w:rsidRDefault="00000000">
      <w:pPr>
        <w:ind w:firstLine="720"/>
      </w:pPr>
      <w:r>
        <w:t>Овом изјавом потврђујем да сам упознат/а са правилима и условима Програма ИДЕЈЕ 2024 – Акт о циљевима, начину реализације и условима финансирања пројеката (у даљем тексту: Програм) и да их у потпуности прихватам.</w:t>
      </w:r>
    </w:p>
    <w:p w14:paraId="5A6AADD0" w14:textId="77777777" w:rsidR="008F0C12" w:rsidRDefault="008F0C12">
      <w:pPr>
        <w:ind w:firstLine="720"/>
      </w:pPr>
    </w:p>
    <w:p w14:paraId="499AE84B" w14:textId="77777777" w:rsidR="008F0C12" w:rsidRDefault="00000000">
      <w:r>
        <w:t>Табела - Ангажована лица на пројекту у оквиру НИО</w:t>
      </w:r>
      <w:r>
        <w:rPr>
          <w:vertAlign w:val="superscript"/>
        </w:rPr>
        <w:footnoteReference w:id="2"/>
      </w:r>
    </w:p>
    <w:p w14:paraId="56CE5605" w14:textId="77777777" w:rsidR="008F0C12" w:rsidRDefault="008F0C12">
      <w:pPr>
        <w:ind w:firstLine="720"/>
      </w:pPr>
    </w:p>
    <w:tbl>
      <w:tblPr>
        <w:tblStyle w:val="a1"/>
        <w:tblW w:w="92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2916"/>
        <w:gridCol w:w="3118"/>
        <w:gridCol w:w="1134"/>
        <w:gridCol w:w="1282"/>
      </w:tblGrid>
      <w:tr w:rsidR="008F0C12" w14:paraId="3ECD0884" w14:textId="77777777">
        <w:trPr>
          <w:jc w:val="center"/>
        </w:trPr>
        <w:tc>
          <w:tcPr>
            <w:tcW w:w="765" w:type="dxa"/>
          </w:tcPr>
          <w:p w14:paraId="44C6D050" w14:textId="77777777" w:rsidR="008F0C12" w:rsidRDefault="00000000">
            <w:bookmarkStart w:id="0" w:name="_heading=h.gjdgxs" w:colFirst="0" w:colLast="0"/>
            <w:bookmarkEnd w:id="0"/>
            <w:r>
              <w:t>Редни број</w:t>
            </w:r>
            <w:r>
              <w:rPr>
                <w:vertAlign w:val="superscript"/>
              </w:rPr>
              <w:footnoteReference w:id="3"/>
            </w:r>
          </w:p>
        </w:tc>
        <w:tc>
          <w:tcPr>
            <w:tcW w:w="2916" w:type="dxa"/>
          </w:tcPr>
          <w:p w14:paraId="1A326661" w14:textId="77777777" w:rsidR="008F0C12" w:rsidRDefault="00000000">
            <w:r>
              <w:t>Име и презиме</w:t>
            </w:r>
          </w:p>
        </w:tc>
        <w:tc>
          <w:tcPr>
            <w:tcW w:w="3118" w:type="dxa"/>
          </w:tcPr>
          <w:p w14:paraId="1A8E5E7F" w14:textId="77777777" w:rsidR="008F0C12" w:rsidRDefault="00000000">
            <w:r>
              <w:t>Истраживачко/научно звање или еквивалентно звање у високом образовању</w:t>
            </w:r>
            <w:r>
              <w:rPr>
                <w:vertAlign w:val="superscript"/>
              </w:rPr>
              <w:footnoteReference w:id="4"/>
            </w:r>
          </w:p>
        </w:tc>
        <w:tc>
          <w:tcPr>
            <w:tcW w:w="1134" w:type="dxa"/>
          </w:tcPr>
          <w:p w14:paraId="62CBFE02" w14:textId="77777777" w:rsidR="008F0C12" w:rsidRDefault="00000000">
            <w:r>
              <w:t>Тренутно запослен у НИО</w:t>
            </w:r>
            <w:r>
              <w:rPr>
                <w:vertAlign w:val="superscript"/>
              </w:rPr>
              <w:footnoteReference w:id="5"/>
            </w:r>
          </w:p>
        </w:tc>
        <w:tc>
          <w:tcPr>
            <w:tcW w:w="1282" w:type="dxa"/>
          </w:tcPr>
          <w:p w14:paraId="46DC84B1" w14:textId="77777777" w:rsidR="008F0C12" w:rsidRDefault="00000000">
            <w:r>
              <w:t xml:space="preserve">Млади </w:t>
            </w:r>
          </w:p>
          <w:p w14:paraId="14DB5EB5" w14:textId="77777777" w:rsidR="008F0C12" w:rsidRDefault="00000000">
            <w:pPr>
              <w:rPr>
                <w:color w:val="FF0000"/>
              </w:rPr>
            </w:pPr>
            <w:r>
              <w:t>истраживач</w:t>
            </w:r>
            <w:r>
              <w:rPr>
                <w:vertAlign w:val="superscript"/>
              </w:rPr>
              <w:footnoteReference w:id="6"/>
            </w:r>
            <w:r>
              <w:t xml:space="preserve"> </w:t>
            </w:r>
          </w:p>
        </w:tc>
      </w:tr>
      <w:tr w:rsidR="008F0C12" w14:paraId="6C878598" w14:textId="77777777">
        <w:trPr>
          <w:jc w:val="center"/>
        </w:trPr>
        <w:tc>
          <w:tcPr>
            <w:tcW w:w="765" w:type="dxa"/>
          </w:tcPr>
          <w:p w14:paraId="5ACC83B9" w14:textId="77777777" w:rsidR="008F0C12" w:rsidRDefault="008F0C12"/>
        </w:tc>
        <w:tc>
          <w:tcPr>
            <w:tcW w:w="2916" w:type="dxa"/>
          </w:tcPr>
          <w:p w14:paraId="72E62CE4" w14:textId="77777777" w:rsidR="008F0C12" w:rsidRDefault="008F0C12"/>
        </w:tc>
        <w:tc>
          <w:tcPr>
            <w:tcW w:w="3118" w:type="dxa"/>
          </w:tcPr>
          <w:p w14:paraId="03551B1F" w14:textId="77777777" w:rsidR="008F0C12" w:rsidRDefault="008F0C12"/>
        </w:tc>
        <w:tc>
          <w:tcPr>
            <w:tcW w:w="1134" w:type="dxa"/>
          </w:tcPr>
          <w:p w14:paraId="72FE2423" w14:textId="77777777" w:rsidR="008F0C12" w:rsidRDefault="008F0C12"/>
        </w:tc>
        <w:tc>
          <w:tcPr>
            <w:tcW w:w="1282" w:type="dxa"/>
          </w:tcPr>
          <w:p w14:paraId="1ABD558B" w14:textId="77777777" w:rsidR="008F0C12" w:rsidRDefault="008F0C12"/>
        </w:tc>
      </w:tr>
      <w:tr w:rsidR="008F0C12" w14:paraId="68AA5390" w14:textId="77777777">
        <w:trPr>
          <w:jc w:val="center"/>
        </w:trPr>
        <w:tc>
          <w:tcPr>
            <w:tcW w:w="765" w:type="dxa"/>
          </w:tcPr>
          <w:p w14:paraId="261CF8BA" w14:textId="77777777" w:rsidR="008F0C12" w:rsidRDefault="008F0C12"/>
        </w:tc>
        <w:tc>
          <w:tcPr>
            <w:tcW w:w="2916" w:type="dxa"/>
          </w:tcPr>
          <w:p w14:paraId="407ECF9D" w14:textId="77777777" w:rsidR="008F0C12" w:rsidRDefault="008F0C12"/>
        </w:tc>
        <w:tc>
          <w:tcPr>
            <w:tcW w:w="3118" w:type="dxa"/>
          </w:tcPr>
          <w:p w14:paraId="5BEF7DEB" w14:textId="77777777" w:rsidR="008F0C12" w:rsidRDefault="008F0C12"/>
        </w:tc>
        <w:tc>
          <w:tcPr>
            <w:tcW w:w="1134" w:type="dxa"/>
          </w:tcPr>
          <w:p w14:paraId="0DBE8FF1" w14:textId="77777777" w:rsidR="008F0C12" w:rsidRDefault="008F0C12"/>
        </w:tc>
        <w:tc>
          <w:tcPr>
            <w:tcW w:w="1282" w:type="dxa"/>
          </w:tcPr>
          <w:p w14:paraId="62A4D5C8" w14:textId="77777777" w:rsidR="008F0C12" w:rsidRDefault="008F0C12"/>
        </w:tc>
      </w:tr>
      <w:tr w:rsidR="008F0C12" w14:paraId="69F581C1" w14:textId="77777777">
        <w:trPr>
          <w:jc w:val="center"/>
        </w:trPr>
        <w:tc>
          <w:tcPr>
            <w:tcW w:w="765" w:type="dxa"/>
          </w:tcPr>
          <w:p w14:paraId="6954A974" w14:textId="77777777" w:rsidR="008F0C12" w:rsidRDefault="008F0C12"/>
        </w:tc>
        <w:tc>
          <w:tcPr>
            <w:tcW w:w="2916" w:type="dxa"/>
          </w:tcPr>
          <w:p w14:paraId="6FF5C7CA" w14:textId="77777777" w:rsidR="008F0C12" w:rsidRDefault="008F0C12"/>
        </w:tc>
        <w:tc>
          <w:tcPr>
            <w:tcW w:w="3118" w:type="dxa"/>
          </w:tcPr>
          <w:p w14:paraId="42FE8BDD" w14:textId="77777777" w:rsidR="008F0C12" w:rsidRDefault="008F0C12"/>
        </w:tc>
        <w:tc>
          <w:tcPr>
            <w:tcW w:w="1134" w:type="dxa"/>
          </w:tcPr>
          <w:p w14:paraId="3A488450" w14:textId="77777777" w:rsidR="008F0C12" w:rsidRDefault="008F0C12"/>
        </w:tc>
        <w:tc>
          <w:tcPr>
            <w:tcW w:w="1282" w:type="dxa"/>
          </w:tcPr>
          <w:p w14:paraId="0B08C18A" w14:textId="77777777" w:rsidR="008F0C12" w:rsidRDefault="008F0C12"/>
        </w:tc>
      </w:tr>
      <w:tr w:rsidR="008F0C12" w14:paraId="441EABF8" w14:textId="77777777">
        <w:trPr>
          <w:jc w:val="center"/>
        </w:trPr>
        <w:tc>
          <w:tcPr>
            <w:tcW w:w="765" w:type="dxa"/>
          </w:tcPr>
          <w:p w14:paraId="0A7FB2EA" w14:textId="77777777" w:rsidR="008F0C12" w:rsidRDefault="008F0C12"/>
        </w:tc>
        <w:tc>
          <w:tcPr>
            <w:tcW w:w="2916" w:type="dxa"/>
          </w:tcPr>
          <w:p w14:paraId="5FFF80C4" w14:textId="77777777" w:rsidR="008F0C12" w:rsidRDefault="008F0C12"/>
        </w:tc>
        <w:tc>
          <w:tcPr>
            <w:tcW w:w="3118" w:type="dxa"/>
          </w:tcPr>
          <w:p w14:paraId="67FBBD29" w14:textId="77777777" w:rsidR="008F0C12" w:rsidRDefault="008F0C12"/>
        </w:tc>
        <w:tc>
          <w:tcPr>
            <w:tcW w:w="1134" w:type="dxa"/>
          </w:tcPr>
          <w:p w14:paraId="3F94C58E" w14:textId="77777777" w:rsidR="008F0C12" w:rsidRDefault="008F0C12"/>
        </w:tc>
        <w:tc>
          <w:tcPr>
            <w:tcW w:w="1282" w:type="dxa"/>
          </w:tcPr>
          <w:p w14:paraId="496BB57F" w14:textId="77777777" w:rsidR="008F0C12" w:rsidRDefault="008F0C12"/>
        </w:tc>
      </w:tr>
      <w:tr w:rsidR="008F0C12" w14:paraId="4CD82558" w14:textId="77777777">
        <w:trPr>
          <w:jc w:val="center"/>
        </w:trPr>
        <w:tc>
          <w:tcPr>
            <w:tcW w:w="765" w:type="dxa"/>
          </w:tcPr>
          <w:p w14:paraId="67B812F9" w14:textId="77777777" w:rsidR="008F0C12" w:rsidRDefault="008F0C12"/>
        </w:tc>
        <w:tc>
          <w:tcPr>
            <w:tcW w:w="2916" w:type="dxa"/>
          </w:tcPr>
          <w:p w14:paraId="1BBCB80C" w14:textId="77777777" w:rsidR="008F0C12" w:rsidRDefault="008F0C12"/>
        </w:tc>
        <w:tc>
          <w:tcPr>
            <w:tcW w:w="3118" w:type="dxa"/>
          </w:tcPr>
          <w:p w14:paraId="31ED52D1" w14:textId="77777777" w:rsidR="008F0C12" w:rsidRDefault="008F0C12"/>
        </w:tc>
        <w:tc>
          <w:tcPr>
            <w:tcW w:w="1134" w:type="dxa"/>
          </w:tcPr>
          <w:p w14:paraId="788EE713" w14:textId="77777777" w:rsidR="008F0C12" w:rsidRDefault="008F0C12"/>
        </w:tc>
        <w:tc>
          <w:tcPr>
            <w:tcW w:w="1282" w:type="dxa"/>
          </w:tcPr>
          <w:p w14:paraId="1D43CB3A" w14:textId="77777777" w:rsidR="008F0C12" w:rsidRDefault="008F0C12"/>
        </w:tc>
      </w:tr>
      <w:tr w:rsidR="008F0C12" w14:paraId="5B7E44A0" w14:textId="77777777">
        <w:trPr>
          <w:jc w:val="center"/>
        </w:trPr>
        <w:tc>
          <w:tcPr>
            <w:tcW w:w="765" w:type="dxa"/>
          </w:tcPr>
          <w:p w14:paraId="1B1D806E" w14:textId="77777777" w:rsidR="008F0C12" w:rsidRDefault="008F0C12"/>
        </w:tc>
        <w:tc>
          <w:tcPr>
            <w:tcW w:w="2916" w:type="dxa"/>
          </w:tcPr>
          <w:p w14:paraId="55D4BF2C" w14:textId="77777777" w:rsidR="008F0C12" w:rsidRDefault="008F0C12"/>
        </w:tc>
        <w:tc>
          <w:tcPr>
            <w:tcW w:w="3118" w:type="dxa"/>
          </w:tcPr>
          <w:p w14:paraId="5DB6D233" w14:textId="77777777" w:rsidR="008F0C12" w:rsidRDefault="008F0C12"/>
        </w:tc>
        <w:tc>
          <w:tcPr>
            <w:tcW w:w="1134" w:type="dxa"/>
          </w:tcPr>
          <w:p w14:paraId="49AAD8DA" w14:textId="77777777" w:rsidR="008F0C12" w:rsidRDefault="008F0C12"/>
        </w:tc>
        <w:tc>
          <w:tcPr>
            <w:tcW w:w="1282" w:type="dxa"/>
          </w:tcPr>
          <w:p w14:paraId="3A4DF35F" w14:textId="77777777" w:rsidR="008F0C12" w:rsidRDefault="008F0C12"/>
        </w:tc>
      </w:tr>
    </w:tbl>
    <w:p w14:paraId="161B820C" w14:textId="77777777" w:rsidR="008F0C12" w:rsidRDefault="008F0C12"/>
    <w:p w14:paraId="3858CA9F" w14:textId="77777777" w:rsidR="008F0C12" w:rsidRDefault="00000000">
      <w:pPr>
        <w:ind w:firstLine="720"/>
      </w:pPr>
      <w:r>
        <w:t xml:space="preserve">Изјављујем да сам сагласан/на да Руководилац предложеног Пројекта буде ___________________________ (име и презиме, звање), који је запослен у __________________________ (навести назив НИО), а која је и носилац Предлога Пројекта. </w:t>
      </w:r>
    </w:p>
    <w:p w14:paraId="4161FB72" w14:textId="77777777" w:rsidR="008F0C12" w:rsidRDefault="00000000">
      <w:pPr>
        <w:ind w:firstLine="720"/>
      </w:pPr>
      <w:r>
        <w:t>Под пуном моралном и кривичном одговорношћу изјављујем да су предложени чланови пројектног тима наведени у Табели запослени или ће бити запослени у _____________________________(навести назив НИО) за време трајања Пројекта/њиховог ангажовања на пројекту, уколико он буде одобрен за финансирање.</w:t>
      </w:r>
    </w:p>
    <w:p w14:paraId="66F81B67" w14:textId="77777777" w:rsidR="008F0C12" w:rsidRDefault="00000000">
      <w:pPr>
        <w:ind w:firstLine="720"/>
      </w:pPr>
      <w:r>
        <w:t xml:space="preserve">Под пуном моралном и кривичном одговорношћу изјављујем да предложени чланови пројектног тима наведени у Табели имају важеће научно звање или еквивалентно звање у високом образовању у складу са наведеним у Табели. </w:t>
      </w:r>
    </w:p>
    <w:p w14:paraId="57403A33" w14:textId="77777777" w:rsidR="008F0C12" w:rsidRDefault="00000000">
      <w:pPr>
        <w:ind w:firstLine="720"/>
      </w:pPr>
      <w:bookmarkStart w:id="1" w:name="_heading=h.30j0zll" w:colFirst="0" w:colLast="0"/>
      <w:bookmarkEnd w:id="1"/>
      <w:r>
        <w:t xml:space="preserve">Под пуном моралном и кривичном одговорношћу изјављујем да ће млади истраживач/и наведен/-и у Табели стећи звање до почетка реализације Пројекта, односно до почетка њиховог ангажовања на пројекту. </w:t>
      </w:r>
    </w:p>
    <w:p w14:paraId="56059310" w14:textId="77777777" w:rsidR="008F0C12" w:rsidRDefault="00000000">
      <w:pPr>
        <w:ind w:firstLine="720"/>
      </w:pPr>
      <w:r>
        <w:t>Изјављујем да сам сагласан/на да Предлог Пројекта буде пријављен за финансирање кроз Програм ИДЕЈЕ 2024..</w:t>
      </w:r>
    </w:p>
    <w:p w14:paraId="2EE7B32A" w14:textId="77777777" w:rsidR="008F0C12" w:rsidRDefault="00000000">
      <w:pPr>
        <w:ind w:firstLine="720"/>
      </w:pPr>
      <w:r>
        <w:t xml:space="preserve">Изјављујем да ћемо Руководиоцу и члановима пројектног тима предложеног Пројекта обезбедити све услове неопходне за континуирану реализацију Пројекта, уколико он буде одобрен за финансирање, у складу са Актом програма ИДЕЈЕ 2024 и Уговором о финансирању научно-истраживачког пројекта, као и потребан простор и опрему и то: ___________________________ (навести податке о простору и опреми која се обезбеђује). </w:t>
      </w:r>
    </w:p>
    <w:p w14:paraId="09D130BF" w14:textId="77777777" w:rsidR="008F0C12" w:rsidRDefault="008F0C12"/>
    <w:tbl>
      <w:tblPr>
        <w:tblStyle w:val="a2"/>
        <w:tblW w:w="998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4990"/>
      </w:tblGrid>
      <w:tr w:rsidR="008F0C12" w14:paraId="39183044" w14:textId="77777777" w:rsidTr="009259DA">
        <w:trPr>
          <w:trHeight w:val="584"/>
        </w:trPr>
        <w:tc>
          <w:tcPr>
            <w:tcW w:w="4990" w:type="dxa"/>
          </w:tcPr>
          <w:p w14:paraId="3947C4BD" w14:textId="77777777" w:rsidR="008F0C12" w:rsidRDefault="00000000">
            <w:r>
              <w:t>Место, датум:</w:t>
            </w:r>
          </w:p>
        </w:tc>
        <w:tc>
          <w:tcPr>
            <w:tcW w:w="4990" w:type="dxa"/>
          </w:tcPr>
          <w:p w14:paraId="42CD0CA9" w14:textId="099BD83D" w:rsidR="008F0C12" w:rsidRDefault="00000000" w:rsidP="009259DA">
            <w:pPr>
              <w:jc w:val="center"/>
            </w:pPr>
            <w:r>
              <w:t>декан/директор</w:t>
            </w:r>
          </w:p>
          <w:p w14:paraId="4F6B86FC" w14:textId="77777777" w:rsidR="008F0C12" w:rsidRDefault="00000000">
            <w:pPr>
              <w:jc w:val="center"/>
            </w:pPr>
            <w:r>
              <w:t>___________________________________________</w:t>
            </w:r>
          </w:p>
          <w:p w14:paraId="6B265859" w14:textId="77777777" w:rsidR="008F0C12" w:rsidRDefault="00000000">
            <w:pPr>
              <w:jc w:val="center"/>
            </w:pPr>
            <w:r>
              <w:t>(Име и презиме овлашћеног лица и печат)</w:t>
            </w:r>
            <w:r>
              <w:rPr>
                <w:vertAlign w:val="superscript"/>
              </w:rPr>
              <w:footnoteReference w:id="7"/>
            </w:r>
          </w:p>
        </w:tc>
      </w:tr>
    </w:tbl>
    <w:p w14:paraId="700063C3" w14:textId="77777777" w:rsidR="008F0C12" w:rsidRDefault="008F0C12" w:rsidP="009259DA"/>
    <w:sectPr w:rsidR="008F0C12">
      <w:pgSz w:w="11906" w:h="16838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109BE" w14:textId="77777777" w:rsidR="008819AE" w:rsidRDefault="008819AE">
      <w:r>
        <w:separator/>
      </w:r>
    </w:p>
  </w:endnote>
  <w:endnote w:type="continuationSeparator" w:id="0">
    <w:p w14:paraId="7688B35D" w14:textId="77777777" w:rsidR="008819AE" w:rsidRDefault="0088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745C9" w14:textId="77777777" w:rsidR="008819AE" w:rsidRDefault="008819AE">
      <w:r>
        <w:separator/>
      </w:r>
    </w:p>
  </w:footnote>
  <w:footnote w:type="continuationSeparator" w:id="0">
    <w:p w14:paraId="4B717D94" w14:textId="77777777" w:rsidR="008819AE" w:rsidRDefault="008819AE">
      <w:r>
        <w:continuationSeparator/>
      </w:r>
    </w:p>
  </w:footnote>
  <w:footnote w:id="1">
    <w:p w14:paraId="0D66EADA" w14:textId="77777777" w:rsidR="008F0C1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 По једна изјава се попуњава и прилаже за </w:t>
      </w:r>
      <w:r>
        <w:rPr>
          <w:b/>
          <w:color w:val="000000"/>
          <w:sz w:val="16"/>
          <w:szCs w:val="16"/>
        </w:rPr>
        <w:t>сваку НИО која учествује у реализацији Пројекта</w:t>
      </w:r>
      <w:r>
        <w:rPr>
          <w:color w:val="000000"/>
          <w:sz w:val="16"/>
          <w:szCs w:val="16"/>
        </w:rPr>
        <w:t>, укључујући и НИО Носиоца пројекта, тј. за сваку НИО у којој су или ће бити запослени чланови пројектног тима током трајања Пројекта.</w:t>
      </w:r>
    </w:p>
  </w:footnote>
  <w:footnote w:id="2">
    <w:p w14:paraId="404C6BD6" w14:textId="77777777" w:rsidR="008F0C1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Уколико је потребно, проширите табелу како би унели све чланове пројектног тима који су запослени/ће бити запослени у НИО на коју се односи Изјава.</w:t>
      </w:r>
    </w:p>
  </w:footnote>
  <w:footnote w:id="3">
    <w:p w14:paraId="4ED1C4E3" w14:textId="77777777" w:rsidR="008F0C1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На првој позицији у Табели уписати Руководиоца пројекта уколико документ попуњава НИО који је носилац пројекта.</w:t>
      </w:r>
    </w:p>
  </w:footnote>
  <w:footnote w:id="4">
    <w:p w14:paraId="607B11A1" w14:textId="77777777" w:rsidR="008F0C1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У случају студената докторских студија, који до сада нису бирани у звање, потребно је уписати НЕ.</w:t>
      </w:r>
    </w:p>
  </w:footnote>
  <w:footnote w:id="5">
    <w:p w14:paraId="6C602D2B" w14:textId="77777777" w:rsidR="008F0C1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Уколико је лице тренутно запослено у НИО, упишите ДА. Уколико лице није тренутно запослено у НИО, упишите НЕ.</w:t>
      </w:r>
    </w:p>
  </w:footnote>
  <w:footnote w:id="6">
    <w:p w14:paraId="40B1C91A" w14:textId="77777777" w:rsidR="008F0C12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Уколико је лице млади истраживач, упишите ДА. Уколико лице није млади истраживач, упишите НЕ.</w:t>
      </w:r>
    </w:p>
  </w:footnote>
  <w:footnote w:id="7">
    <w:p w14:paraId="7F7CB54C" w14:textId="77777777" w:rsidR="008F0C12" w:rsidRDefault="00000000">
      <w:pPr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Документ може бити верификован квалификованим електронским сертификатом (електронски потпис).Фонд за науку РС задржава право да затражи оригинални документ на увид.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C12"/>
    <w:rsid w:val="001706BB"/>
    <w:rsid w:val="008819AE"/>
    <w:rsid w:val="008F0C12"/>
    <w:rsid w:val="009259DA"/>
    <w:rsid w:val="009C639B"/>
    <w:rsid w:val="00AE3E71"/>
    <w:rsid w:val="00E5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83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86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99"/>
    <w:rsid w:val="00E47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E4786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6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E4786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54C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C54"/>
  </w:style>
  <w:style w:type="character" w:customStyle="1" w:styleId="CommentTextChar">
    <w:name w:val="Comment Text Char"/>
    <w:basedOn w:val="DefaultParagraphFont"/>
    <w:link w:val="CommentText"/>
    <w:uiPriority w:val="99"/>
    <w:rsid w:val="00D54C5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C5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771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1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1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1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40036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nDURpYy271n98M1jD6Ivx0vhzQ==">CgMxLjAyCGguZ2pkZ3hzMgloLjMwajB6bGw4AHIhMUszSzJjdDNjY2tvOWNYZmF1Mnl6SEdrbHNrZ2dheVlh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2024-10-11T11:24:00Z</dcterms:created>
  <dcterms:modified xsi:type="dcterms:W3CDTF">2024-10-11T11:24:00Z</dcterms:modified>
</cp:coreProperties>
</file>